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DC911" w14:textId="77777777"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 wp14:anchorId="5FA67A20" wp14:editId="10A7F465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 w:firstRow="0" w:lastRow="0" w:firstColumn="0" w:lastColumn="0" w:noHBand="0" w:noVBand="0"/>
      </w:tblPr>
      <w:tblGrid>
        <w:gridCol w:w="5512"/>
        <w:gridCol w:w="4331"/>
      </w:tblGrid>
      <w:tr w:rsidR="00004C19" w:rsidRPr="00FF1452" w14:paraId="20970202" w14:textId="77777777" w:rsidTr="00953ADA">
        <w:trPr>
          <w:trHeight w:val="228"/>
        </w:trPr>
        <w:tc>
          <w:tcPr>
            <w:tcW w:w="5512" w:type="dxa"/>
          </w:tcPr>
          <w:p w14:paraId="16678851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14:paraId="1CE537B6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14:paraId="6FDAD6DD" w14:textId="77777777" w:rsidTr="00953ADA">
        <w:trPr>
          <w:trHeight w:val="228"/>
        </w:trPr>
        <w:tc>
          <w:tcPr>
            <w:tcW w:w="5512" w:type="dxa"/>
          </w:tcPr>
          <w:p w14:paraId="5C34C5BD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14:paraId="6F92DAA5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14:paraId="4F14AD67" w14:textId="77777777" w:rsidTr="00953ADA">
        <w:trPr>
          <w:trHeight w:val="808"/>
        </w:trPr>
        <w:tc>
          <w:tcPr>
            <w:tcW w:w="5512" w:type="dxa"/>
          </w:tcPr>
          <w:p w14:paraId="3971BDEB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F12B7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14:paraId="5B8FADEC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  <w:bCs/>
              </w:rPr>
              <w:t xml:space="preserve">ΤΜΗΜΑ </w:t>
            </w:r>
            <w:r w:rsidRPr="00CF12B7">
              <w:rPr>
                <w:rFonts w:ascii="Arial" w:hAnsi="Arial" w:cs="Arial"/>
                <w:b/>
              </w:rPr>
              <w:t>ΕΠΙΣΤΗΜΗΣ ΔΙΑΤΡΟΦΗΣ ΚΑΙ  ΔΙΑΙΤΟΛΟΓΙΑΣ</w:t>
            </w:r>
          </w:p>
        </w:tc>
        <w:tc>
          <w:tcPr>
            <w:tcW w:w="4331" w:type="dxa"/>
            <w:vAlign w:val="center"/>
          </w:tcPr>
          <w:p w14:paraId="32101080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F14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D55C934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4D1644" w14:textId="77777777" w:rsidR="00004C19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135C2458" w14:textId="1B72225E" w:rsidR="00156322" w:rsidRDefault="00156322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0EAFE30" w14:textId="77777777" w:rsidR="00004C19" w:rsidRPr="00FF1452" w:rsidRDefault="00004C19" w:rsidP="00345CF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116860DC" w14:textId="042CA1DE" w:rsidR="00A04A2F" w:rsidRDefault="00004C19" w:rsidP="00A04A2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F12B7">
        <w:rPr>
          <w:rFonts w:ascii="Arial" w:hAnsi="Arial" w:cs="Arial"/>
          <w:b/>
          <w:bCs/>
          <w:sz w:val="24"/>
          <w:szCs w:val="24"/>
          <w:u w:val="single"/>
        </w:rPr>
        <w:t xml:space="preserve">ΑΝΑΚΟΙΝΩΣΗ </w:t>
      </w:r>
    </w:p>
    <w:p w14:paraId="4105987F" w14:textId="04F92456" w:rsidR="001773CA" w:rsidRDefault="009B1767" w:rsidP="00345CF6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ΑΚΥΡΩΣΗ </w:t>
      </w:r>
      <w:r w:rsidR="008C2E80">
        <w:rPr>
          <w:rFonts w:ascii="Arial" w:hAnsi="Arial" w:cs="Arial"/>
          <w:b/>
          <w:bCs/>
          <w:sz w:val="24"/>
          <w:szCs w:val="24"/>
          <w:u w:val="single"/>
        </w:rPr>
        <w:t>ΑΝΑ</w:t>
      </w:r>
      <w:r w:rsidR="00345CF6">
        <w:rPr>
          <w:rFonts w:ascii="Arial" w:hAnsi="Arial" w:cs="Arial"/>
          <w:b/>
          <w:bCs/>
          <w:sz w:val="24"/>
          <w:szCs w:val="24"/>
          <w:u w:val="single"/>
        </w:rPr>
        <w:t>ΠΛΗΡΩΣΗ</w:t>
      </w:r>
      <w:r w:rsidR="008C2E8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85681F">
        <w:rPr>
          <w:rFonts w:ascii="Arial" w:hAnsi="Arial" w:cs="Arial"/>
          <w:b/>
          <w:bCs/>
          <w:sz w:val="24"/>
          <w:szCs w:val="24"/>
          <w:u w:val="single"/>
        </w:rPr>
        <w:t>ΜΑΘΗΜΑ</w:t>
      </w:r>
      <w:r w:rsidR="008C2E80">
        <w:rPr>
          <w:rFonts w:ascii="Arial" w:hAnsi="Arial" w:cs="Arial"/>
          <w:b/>
          <w:bCs/>
          <w:sz w:val="24"/>
          <w:szCs w:val="24"/>
          <w:u w:val="single"/>
        </w:rPr>
        <w:t>ΤΟΣ</w:t>
      </w:r>
      <w:r w:rsidR="0085681F">
        <w:rPr>
          <w:rFonts w:ascii="Arial" w:hAnsi="Arial" w:cs="Arial"/>
          <w:b/>
          <w:bCs/>
          <w:sz w:val="24"/>
          <w:szCs w:val="24"/>
          <w:u w:val="single"/>
        </w:rPr>
        <w:t xml:space="preserve"> «</w:t>
      </w:r>
      <w:r w:rsidR="00571765" w:rsidRPr="00571765">
        <w:rPr>
          <w:rFonts w:ascii="Arial" w:hAnsi="Arial" w:cs="Arial"/>
          <w:b/>
          <w:bCs/>
          <w:sz w:val="24"/>
          <w:szCs w:val="24"/>
          <w:u w:val="single"/>
        </w:rPr>
        <w:t>ΔΙΑΤΡΟΦΙΚΗ ΑΓΩΓΗ &amp; ΔΙΑΤΡΟΦΙΚΕΣ ΣΥΝΗΘΕΙΕΣ</w:t>
      </w:r>
      <w:r w:rsidR="00345CF6">
        <w:rPr>
          <w:rFonts w:ascii="Arial" w:hAnsi="Arial" w:cs="Arial"/>
          <w:b/>
          <w:bCs/>
          <w:sz w:val="24"/>
          <w:szCs w:val="24"/>
          <w:u w:val="single"/>
        </w:rPr>
        <w:t>»</w:t>
      </w:r>
      <w:r w:rsidR="0085681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345CF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85681F">
        <w:rPr>
          <w:rFonts w:ascii="Arial" w:hAnsi="Arial" w:cs="Arial"/>
          <w:b/>
          <w:bCs/>
          <w:sz w:val="24"/>
          <w:szCs w:val="24"/>
          <w:u w:val="single"/>
        </w:rPr>
        <w:t xml:space="preserve">ΤΗΝ </w:t>
      </w:r>
      <w:r w:rsidR="00571765">
        <w:rPr>
          <w:rFonts w:ascii="Arial" w:hAnsi="Arial" w:cs="Arial"/>
          <w:b/>
          <w:bCs/>
          <w:sz w:val="24"/>
          <w:szCs w:val="24"/>
          <w:u w:val="single"/>
        </w:rPr>
        <w:t>ΠΕΜΠΤΗ</w:t>
      </w:r>
      <w:r w:rsidR="00345CF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571765">
        <w:rPr>
          <w:rFonts w:ascii="Arial" w:hAnsi="Arial" w:cs="Arial"/>
          <w:b/>
          <w:bCs/>
          <w:sz w:val="24"/>
          <w:szCs w:val="24"/>
          <w:u w:val="single"/>
        </w:rPr>
        <w:t>08/12</w:t>
      </w:r>
      <w:r w:rsidR="0085681F">
        <w:rPr>
          <w:rFonts w:ascii="Arial" w:hAnsi="Arial" w:cs="Arial"/>
          <w:b/>
          <w:bCs/>
          <w:sz w:val="24"/>
          <w:szCs w:val="24"/>
          <w:u w:val="single"/>
        </w:rPr>
        <w:t>/2022</w:t>
      </w:r>
    </w:p>
    <w:p w14:paraId="1D2A8B3F" w14:textId="7B27990C" w:rsidR="00A04A2F" w:rsidRPr="0085681F" w:rsidRDefault="00A04A2F" w:rsidP="00345CF6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CAB47D2" w14:textId="7E94374D" w:rsidR="009B1767" w:rsidRDefault="00345CF6" w:rsidP="0057176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345CF6">
        <w:rPr>
          <w:rFonts w:ascii="Arial" w:hAnsi="Arial" w:cs="Arial"/>
          <w:sz w:val="24"/>
          <w:szCs w:val="24"/>
        </w:rPr>
        <w:t xml:space="preserve">Εκ μέρους της Διδάσκουσας </w:t>
      </w:r>
      <w:proofErr w:type="spellStart"/>
      <w:r w:rsidRPr="00345CF6">
        <w:rPr>
          <w:rFonts w:ascii="Arial" w:hAnsi="Arial" w:cs="Arial"/>
          <w:sz w:val="24"/>
          <w:szCs w:val="24"/>
        </w:rPr>
        <w:t>κας</w:t>
      </w:r>
      <w:proofErr w:type="spellEnd"/>
      <w:r w:rsidRPr="00345CF6">
        <w:rPr>
          <w:rFonts w:ascii="Arial" w:hAnsi="Arial" w:cs="Arial"/>
          <w:sz w:val="24"/>
          <w:szCs w:val="24"/>
        </w:rPr>
        <w:t xml:space="preserve"> Ευαγγελίας </w:t>
      </w:r>
      <w:proofErr w:type="spellStart"/>
      <w:r w:rsidRPr="00345CF6">
        <w:rPr>
          <w:rFonts w:ascii="Arial" w:hAnsi="Arial" w:cs="Arial"/>
          <w:sz w:val="24"/>
          <w:szCs w:val="24"/>
        </w:rPr>
        <w:t>Φάππα</w:t>
      </w:r>
      <w:proofErr w:type="spellEnd"/>
      <w:r w:rsidRPr="00345CF6">
        <w:rPr>
          <w:rFonts w:ascii="Arial" w:hAnsi="Arial" w:cs="Arial"/>
          <w:sz w:val="24"/>
          <w:szCs w:val="24"/>
        </w:rPr>
        <w:t xml:space="preserve">, ενημερώνουμε ότι </w:t>
      </w:r>
      <w:r w:rsidR="009B1767">
        <w:rPr>
          <w:rFonts w:ascii="Arial" w:hAnsi="Arial" w:cs="Arial"/>
          <w:sz w:val="24"/>
          <w:szCs w:val="24"/>
        </w:rPr>
        <w:t xml:space="preserve">ΑΚΥΡΩΝΕΤΑΙ </w:t>
      </w:r>
      <w:r w:rsidRPr="00345CF6">
        <w:rPr>
          <w:rFonts w:ascii="Arial" w:hAnsi="Arial" w:cs="Arial"/>
          <w:sz w:val="24"/>
          <w:szCs w:val="24"/>
        </w:rPr>
        <w:t xml:space="preserve">η αναπλήρωση του μαθήματος </w:t>
      </w:r>
      <w:r>
        <w:rPr>
          <w:rFonts w:ascii="Arial" w:hAnsi="Arial" w:cs="Arial"/>
          <w:sz w:val="24"/>
          <w:szCs w:val="24"/>
        </w:rPr>
        <w:t>«</w:t>
      </w:r>
      <w:r w:rsidR="00571765" w:rsidRPr="00571765">
        <w:rPr>
          <w:rFonts w:ascii="Arial" w:hAnsi="Arial" w:cs="Arial"/>
          <w:sz w:val="24"/>
          <w:szCs w:val="24"/>
        </w:rPr>
        <w:t>ΔΙΑΤΡΟΦΙΚΗ ΑΓΩΓΗ &amp; ΔΙΑΤΡΟΦΙΚΕΣ ΣΥΝΗΘΕΙΕΣ</w:t>
      </w:r>
      <w:r>
        <w:rPr>
          <w:rFonts w:ascii="Arial" w:hAnsi="Arial" w:cs="Arial"/>
          <w:sz w:val="24"/>
          <w:szCs w:val="24"/>
        </w:rPr>
        <w:t xml:space="preserve">» </w:t>
      </w:r>
      <w:r w:rsidR="00571765">
        <w:rPr>
          <w:rFonts w:ascii="Arial" w:hAnsi="Arial" w:cs="Arial"/>
          <w:sz w:val="24"/>
          <w:szCs w:val="24"/>
        </w:rPr>
        <w:t>5</w:t>
      </w:r>
      <w:r w:rsidRPr="00345CF6">
        <w:rPr>
          <w:rFonts w:ascii="Arial" w:hAnsi="Arial" w:cs="Arial"/>
          <w:sz w:val="24"/>
          <w:szCs w:val="24"/>
          <w:vertAlign w:val="superscript"/>
        </w:rPr>
        <w:t>ου</w:t>
      </w:r>
      <w:r>
        <w:rPr>
          <w:rFonts w:ascii="Arial" w:hAnsi="Arial" w:cs="Arial"/>
          <w:sz w:val="24"/>
          <w:szCs w:val="24"/>
        </w:rPr>
        <w:t xml:space="preserve"> εξαμήνου </w:t>
      </w:r>
      <w:r w:rsidR="009B1767">
        <w:rPr>
          <w:rFonts w:ascii="Arial" w:hAnsi="Arial" w:cs="Arial"/>
          <w:sz w:val="24"/>
          <w:szCs w:val="24"/>
        </w:rPr>
        <w:t xml:space="preserve">που είχε προγραμματιστεί για την </w:t>
      </w:r>
      <w:r w:rsidR="00571765">
        <w:rPr>
          <w:rFonts w:ascii="Arial" w:hAnsi="Arial" w:cs="Arial"/>
          <w:sz w:val="24"/>
          <w:szCs w:val="24"/>
        </w:rPr>
        <w:t>Πέμπτη</w:t>
      </w:r>
      <w:r w:rsidRPr="00345CF6">
        <w:rPr>
          <w:rFonts w:ascii="Arial" w:hAnsi="Arial" w:cs="Arial"/>
          <w:sz w:val="24"/>
          <w:szCs w:val="24"/>
        </w:rPr>
        <w:t xml:space="preserve"> </w:t>
      </w:r>
      <w:r w:rsidR="00571765">
        <w:rPr>
          <w:rFonts w:ascii="Arial" w:hAnsi="Arial" w:cs="Arial"/>
          <w:sz w:val="24"/>
          <w:szCs w:val="24"/>
        </w:rPr>
        <w:t>08/12/2022</w:t>
      </w:r>
      <w:r w:rsidR="009B1767">
        <w:rPr>
          <w:rFonts w:ascii="Arial" w:hAnsi="Arial" w:cs="Arial"/>
          <w:sz w:val="24"/>
          <w:szCs w:val="24"/>
        </w:rPr>
        <w:t>.</w:t>
      </w:r>
    </w:p>
    <w:p w14:paraId="4E6B1F15" w14:textId="00DD239E" w:rsidR="009B1767" w:rsidRDefault="009B1767" w:rsidP="0057176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Θ</w:t>
      </w:r>
      <w:r>
        <w:rPr>
          <w:rFonts w:ascii="Arial" w:hAnsi="Arial" w:cs="Arial"/>
          <w:sz w:val="24"/>
          <w:szCs w:val="24"/>
        </w:rPr>
        <w:t xml:space="preserve">α ενημερωθείτε </w:t>
      </w:r>
      <w:r>
        <w:rPr>
          <w:rFonts w:ascii="Arial" w:hAnsi="Arial" w:cs="Arial"/>
          <w:sz w:val="24"/>
          <w:szCs w:val="24"/>
        </w:rPr>
        <w:t xml:space="preserve">με επόμενη ανακοίνωση για την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ημέρα και ώρα της αναπλήρωσης. </w:t>
      </w:r>
    </w:p>
    <w:p w14:paraId="1B8FFE65" w14:textId="01EF2500" w:rsidR="00345CF6" w:rsidRPr="00345CF6" w:rsidRDefault="00345CF6" w:rsidP="0057176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787D00B" w14:textId="0FF92061" w:rsidR="00D26993" w:rsidRDefault="00D26993" w:rsidP="0085681F">
      <w:pPr>
        <w:rPr>
          <w:rFonts w:ascii="Arial" w:eastAsia="Times New Roman" w:hAnsi="Arial" w:cs="Arial"/>
          <w:color w:val="333333"/>
          <w:sz w:val="24"/>
          <w:szCs w:val="24"/>
        </w:rPr>
      </w:pPr>
    </w:p>
    <w:p w14:paraId="3E248E41" w14:textId="77777777" w:rsidR="00A04A2F" w:rsidRPr="00D26993" w:rsidRDefault="00A04A2F" w:rsidP="0085681F">
      <w:pPr>
        <w:rPr>
          <w:rFonts w:ascii="Arial" w:eastAsia="Times New Roman" w:hAnsi="Arial" w:cs="Arial"/>
          <w:color w:val="333333"/>
          <w:sz w:val="24"/>
          <w:szCs w:val="24"/>
        </w:rPr>
      </w:pPr>
    </w:p>
    <w:p w14:paraId="49F12F1B" w14:textId="639331DB" w:rsidR="00A04A2F" w:rsidRPr="00A04A2F" w:rsidRDefault="00A04A2F" w:rsidP="00A04A2F">
      <w:pPr>
        <w:pStyle w:val="Web"/>
        <w:shd w:val="clear" w:color="auto" w:fill="FFFFFF"/>
        <w:spacing w:after="150"/>
        <w:jc w:val="right"/>
        <w:rPr>
          <w:rFonts w:ascii="Arial" w:eastAsia="Times New Roman" w:hAnsi="Arial" w:cs="Arial"/>
          <w:lang w:eastAsia="en-US"/>
        </w:rPr>
      </w:pPr>
      <w:r w:rsidRPr="00A04A2F">
        <w:rPr>
          <w:rFonts w:ascii="Arial" w:eastAsia="Times New Roman" w:hAnsi="Arial" w:cs="Arial"/>
          <w:lang w:eastAsia="en-US"/>
        </w:rPr>
        <w:t xml:space="preserve">                                Καλαμάτα, </w:t>
      </w:r>
      <w:r w:rsidR="00571765">
        <w:rPr>
          <w:rFonts w:ascii="Arial" w:eastAsia="Times New Roman" w:hAnsi="Arial" w:cs="Arial"/>
          <w:lang w:eastAsia="en-US"/>
        </w:rPr>
        <w:t>05/12/2022</w:t>
      </w:r>
    </w:p>
    <w:p w14:paraId="7FDE174E" w14:textId="44A8F114" w:rsidR="00FF1452" w:rsidRPr="00A04A2F" w:rsidRDefault="00A04A2F" w:rsidP="00A04A2F">
      <w:pPr>
        <w:pStyle w:val="Web"/>
        <w:shd w:val="clear" w:color="auto" w:fill="FFFFFF"/>
        <w:spacing w:after="150"/>
        <w:jc w:val="right"/>
        <w:rPr>
          <w:rFonts w:ascii="Arial" w:eastAsia="Times New Roman" w:hAnsi="Arial" w:cs="Arial"/>
          <w:lang w:eastAsia="en-US"/>
        </w:rPr>
      </w:pPr>
      <w:r w:rsidRPr="00A04A2F">
        <w:rPr>
          <w:rFonts w:ascii="Arial" w:eastAsia="Times New Roman" w:hAnsi="Arial" w:cs="Arial"/>
          <w:lang w:eastAsia="en-US"/>
        </w:rPr>
        <w:t>Εκ της Γραμματείας του Τμήματος</w:t>
      </w:r>
    </w:p>
    <w:p w14:paraId="06310C5E" w14:textId="77777777" w:rsidR="008E7CC6" w:rsidRPr="0055153A" w:rsidRDefault="008E7CC6" w:rsidP="008E7CC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5FC521E6" w14:textId="77777777" w:rsidR="00004C19" w:rsidRPr="008E7CC6" w:rsidRDefault="00004C19" w:rsidP="00004C19">
      <w:pPr>
        <w:spacing w:after="0" w:line="276" w:lineRule="auto"/>
        <w:rPr>
          <w:rFonts w:eastAsia="Times New Roman" w:cstheme="minorHAnsi"/>
          <w:color w:val="000000"/>
        </w:rPr>
      </w:pPr>
      <w:r w:rsidRPr="00943976">
        <w:rPr>
          <w:rFonts w:ascii="Arial" w:eastAsia="Times New Roman" w:hAnsi="Arial" w:cs="Arial"/>
          <w:color w:val="000000"/>
        </w:rPr>
        <w:br/>
      </w:r>
    </w:p>
    <w:p w14:paraId="28B26A58" w14:textId="77777777" w:rsidR="00004C19" w:rsidRPr="008E7CC6" w:rsidRDefault="00004C19" w:rsidP="00BA21DF">
      <w:pPr>
        <w:jc w:val="right"/>
        <w:rPr>
          <w:rFonts w:ascii="Arial" w:hAnsi="Arial" w:cs="Arial"/>
          <w:bCs/>
        </w:rPr>
      </w:pPr>
    </w:p>
    <w:sectPr w:rsidR="00004C19" w:rsidRPr="008E7CC6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D0"/>
    <w:rsid w:val="000039E7"/>
    <w:rsid w:val="00004C19"/>
    <w:rsid w:val="00033E37"/>
    <w:rsid w:val="000574C6"/>
    <w:rsid w:val="00072828"/>
    <w:rsid w:val="000A6978"/>
    <w:rsid w:val="000A747F"/>
    <w:rsid w:val="000B4640"/>
    <w:rsid w:val="0010192F"/>
    <w:rsid w:val="00111FF3"/>
    <w:rsid w:val="00120830"/>
    <w:rsid w:val="00142562"/>
    <w:rsid w:val="00151588"/>
    <w:rsid w:val="001524AA"/>
    <w:rsid w:val="00156322"/>
    <w:rsid w:val="001773CA"/>
    <w:rsid w:val="001906EE"/>
    <w:rsid w:val="001A3E5D"/>
    <w:rsid w:val="001E506C"/>
    <w:rsid w:val="002030B0"/>
    <w:rsid w:val="002046CC"/>
    <w:rsid w:val="00212976"/>
    <w:rsid w:val="00223074"/>
    <w:rsid w:val="002363DB"/>
    <w:rsid w:val="00236568"/>
    <w:rsid w:val="00263114"/>
    <w:rsid w:val="002652B3"/>
    <w:rsid w:val="00265A3A"/>
    <w:rsid w:val="002972FD"/>
    <w:rsid w:val="002A60D3"/>
    <w:rsid w:val="002C2D7B"/>
    <w:rsid w:val="002D1CB3"/>
    <w:rsid w:val="002D4E89"/>
    <w:rsid w:val="002E5AFF"/>
    <w:rsid w:val="0030078A"/>
    <w:rsid w:val="00304E84"/>
    <w:rsid w:val="00313627"/>
    <w:rsid w:val="00345CF6"/>
    <w:rsid w:val="00350A60"/>
    <w:rsid w:val="00351D2B"/>
    <w:rsid w:val="0035309A"/>
    <w:rsid w:val="003557BF"/>
    <w:rsid w:val="00357634"/>
    <w:rsid w:val="00366536"/>
    <w:rsid w:val="003750E6"/>
    <w:rsid w:val="00382BC3"/>
    <w:rsid w:val="00393B68"/>
    <w:rsid w:val="003A21B0"/>
    <w:rsid w:val="003A782D"/>
    <w:rsid w:val="003B3FC3"/>
    <w:rsid w:val="003B54D5"/>
    <w:rsid w:val="003D5134"/>
    <w:rsid w:val="003E6575"/>
    <w:rsid w:val="004072B0"/>
    <w:rsid w:val="00422572"/>
    <w:rsid w:val="00432524"/>
    <w:rsid w:val="00435457"/>
    <w:rsid w:val="00442873"/>
    <w:rsid w:val="00482636"/>
    <w:rsid w:val="0048526F"/>
    <w:rsid w:val="004B4663"/>
    <w:rsid w:val="004E1EFD"/>
    <w:rsid w:val="00505E1A"/>
    <w:rsid w:val="00512D12"/>
    <w:rsid w:val="00536E83"/>
    <w:rsid w:val="00540867"/>
    <w:rsid w:val="0055153A"/>
    <w:rsid w:val="0055552E"/>
    <w:rsid w:val="00563302"/>
    <w:rsid w:val="00571765"/>
    <w:rsid w:val="005929CD"/>
    <w:rsid w:val="005A5294"/>
    <w:rsid w:val="005B06F9"/>
    <w:rsid w:val="005D118C"/>
    <w:rsid w:val="005D2C6F"/>
    <w:rsid w:val="005D2D47"/>
    <w:rsid w:val="00601C86"/>
    <w:rsid w:val="00626495"/>
    <w:rsid w:val="00661728"/>
    <w:rsid w:val="00667CF4"/>
    <w:rsid w:val="00673AFF"/>
    <w:rsid w:val="006811FA"/>
    <w:rsid w:val="00685C3E"/>
    <w:rsid w:val="0069388C"/>
    <w:rsid w:val="006C5FCC"/>
    <w:rsid w:val="006E5E51"/>
    <w:rsid w:val="0071358E"/>
    <w:rsid w:val="00724AB4"/>
    <w:rsid w:val="00724D7A"/>
    <w:rsid w:val="00741F60"/>
    <w:rsid w:val="00744D8B"/>
    <w:rsid w:val="007944E1"/>
    <w:rsid w:val="007964A2"/>
    <w:rsid w:val="007A0806"/>
    <w:rsid w:val="007C1699"/>
    <w:rsid w:val="007D40A1"/>
    <w:rsid w:val="007E1092"/>
    <w:rsid w:val="007E3B40"/>
    <w:rsid w:val="007E4FBF"/>
    <w:rsid w:val="007F633E"/>
    <w:rsid w:val="008004C4"/>
    <w:rsid w:val="00801B80"/>
    <w:rsid w:val="008122B4"/>
    <w:rsid w:val="00842CDA"/>
    <w:rsid w:val="00844C22"/>
    <w:rsid w:val="0085681F"/>
    <w:rsid w:val="0087507D"/>
    <w:rsid w:val="00893F49"/>
    <w:rsid w:val="008A0A08"/>
    <w:rsid w:val="008A0C77"/>
    <w:rsid w:val="008C2E80"/>
    <w:rsid w:val="008E7CC6"/>
    <w:rsid w:val="009279F4"/>
    <w:rsid w:val="00931391"/>
    <w:rsid w:val="0093288D"/>
    <w:rsid w:val="00943976"/>
    <w:rsid w:val="0096334D"/>
    <w:rsid w:val="00980839"/>
    <w:rsid w:val="00984D0E"/>
    <w:rsid w:val="009A13D0"/>
    <w:rsid w:val="009B1767"/>
    <w:rsid w:val="009E6F19"/>
    <w:rsid w:val="00A04A2F"/>
    <w:rsid w:val="00A256DC"/>
    <w:rsid w:val="00A35E9D"/>
    <w:rsid w:val="00A375B1"/>
    <w:rsid w:val="00A76F4C"/>
    <w:rsid w:val="00A800FA"/>
    <w:rsid w:val="00A95833"/>
    <w:rsid w:val="00AA0FF4"/>
    <w:rsid w:val="00AD08C5"/>
    <w:rsid w:val="00AD1E43"/>
    <w:rsid w:val="00AD34D1"/>
    <w:rsid w:val="00AD7F0A"/>
    <w:rsid w:val="00AF6DDE"/>
    <w:rsid w:val="00B14433"/>
    <w:rsid w:val="00B150E9"/>
    <w:rsid w:val="00B3283C"/>
    <w:rsid w:val="00B40732"/>
    <w:rsid w:val="00B8500A"/>
    <w:rsid w:val="00BA1D2E"/>
    <w:rsid w:val="00BA21DF"/>
    <w:rsid w:val="00BE7AB4"/>
    <w:rsid w:val="00CC0928"/>
    <w:rsid w:val="00CC31C8"/>
    <w:rsid w:val="00CD4E9D"/>
    <w:rsid w:val="00CD57F5"/>
    <w:rsid w:val="00CF12B7"/>
    <w:rsid w:val="00CF6000"/>
    <w:rsid w:val="00D203A7"/>
    <w:rsid w:val="00D20E53"/>
    <w:rsid w:val="00D25339"/>
    <w:rsid w:val="00D26993"/>
    <w:rsid w:val="00D367A4"/>
    <w:rsid w:val="00D43131"/>
    <w:rsid w:val="00D73034"/>
    <w:rsid w:val="00D82BC5"/>
    <w:rsid w:val="00D8537B"/>
    <w:rsid w:val="00D871D3"/>
    <w:rsid w:val="00DB7392"/>
    <w:rsid w:val="00DC07C7"/>
    <w:rsid w:val="00DC6861"/>
    <w:rsid w:val="00DD7B99"/>
    <w:rsid w:val="00E0666E"/>
    <w:rsid w:val="00E11A79"/>
    <w:rsid w:val="00E60847"/>
    <w:rsid w:val="00ED2BA0"/>
    <w:rsid w:val="00EE1998"/>
    <w:rsid w:val="00F127DE"/>
    <w:rsid w:val="00F50D61"/>
    <w:rsid w:val="00F73B15"/>
    <w:rsid w:val="00F869EE"/>
    <w:rsid w:val="00F92DCC"/>
    <w:rsid w:val="00F94031"/>
    <w:rsid w:val="00F958FC"/>
    <w:rsid w:val="00FA394A"/>
    <w:rsid w:val="00FE1394"/>
    <w:rsid w:val="00FE7243"/>
    <w:rsid w:val="00FF0633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BECB"/>
  <w15:docId w15:val="{92AF757A-BF01-469F-8C0F-20A44756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1">
    <w:name w:val="Unresolved Mention1"/>
    <w:basedOn w:val="a0"/>
    <w:uiPriority w:val="99"/>
    <w:semiHidden/>
    <w:unhideWhenUsed/>
    <w:rsid w:val="001524AA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FF145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2022-05-27T05:49:00Z</dcterms:created>
  <dcterms:modified xsi:type="dcterms:W3CDTF">2022-12-05T11:30:00Z</dcterms:modified>
</cp:coreProperties>
</file>